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3DAF7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包一</w:t>
      </w:r>
    </w:p>
    <w:p w14:paraId="6521C2E3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80660" cy="7286625"/>
            <wp:effectExtent l="0" t="0" r="152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77DB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534EA18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包二</w:t>
      </w:r>
    </w:p>
    <w:p w14:paraId="5E18A03E">
      <w:r>
        <w:drawing>
          <wp:inline distT="0" distB="0" distL="114300" distR="114300">
            <wp:extent cx="5228590" cy="7421880"/>
            <wp:effectExtent l="0" t="0" r="1016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74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DF428">
      <w:r>
        <w:br w:type="page"/>
      </w:r>
    </w:p>
    <w:p w14:paraId="20E4D49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包三</w:t>
      </w:r>
    </w:p>
    <w:p w14:paraId="635BA701">
      <w:r>
        <w:drawing>
          <wp:inline distT="0" distB="0" distL="114300" distR="114300">
            <wp:extent cx="5273040" cy="7498080"/>
            <wp:effectExtent l="0" t="0" r="381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F644F">
      <w:r>
        <w:br w:type="page"/>
      </w:r>
    </w:p>
    <w:p w14:paraId="0F22570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包四</w:t>
      </w:r>
    </w:p>
    <w:p w14:paraId="512116D4">
      <w:r>
        <w:drawing>
          <wp:inline distT="0" distB="0" distL="114300" distR="114300">
            <wp:extent cx="5268595" cy="7439660"/>
            <wp:effectExtent l="0" t="0" r="825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3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9D037">
      <w:r>
        <w:br w:type="page"/>
      </w:r>
    </w:p>
    <w:p w14:paraId="266ADD6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包五</w:t>
      </w:r>
    </w:p>
    <w:p w14:paraId="3506B38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7487920"/>
            <wp:effectExtent l="0" t="0" r="6985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8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338060"/>
            <wp:effectExtent l="0" t="0" r="3810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3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47915"/>
            <wp:effectExtent l="0" t="0" r="571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5268595" cy="7536815"/>
            <wp:effectExtent l="0" t="0" r="825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3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3BF070E"/>
    <w:rsid w:val="4DC031C8"/>
    <w:rsid w:val="74FA1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"/>
    <w:qFormat/>
    <w:uiPriority w:val="0"/>
    <w:pPr>
      <w:keepNext/>
      <w:keepLines/>
      <w:spacing w:before="120" w:after="120" w:line="240" w:lineRule="auto"/>
      <w:jc w:val="center"/>
      <w:outlineLvl w:val="0"/>
    </w:pPr>
    <w:rPr>
      <w:rFonts w:ascii="Calibri" w:hAnsi="Calibri" w:eastAsia="宋体" w:cs="Calibri"/>
      <w:b/>
      <w:bCs/>
      <w:snapToGrid w:val="0"/>
      <w:color w:val="000000"/>
      <w:kern w:val="44"/>
      <w:sz w:val="32"/>
      <w:szCs w:val="30"/>
      <w:lang w:eastAsia="en-US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1 Char"/>
    <w:link w:val="2"/>
    <w:qFormat/>
    <w:uiPriority w:val="99"/>
    <w:rPr>
      <w:rFonts w:ascii="Calibri" w:hAnsi="Calibri" w:eastAsia="宋体" w:cs="Calibri"/>
      <w:b/>
      <w:bCs/>
      <w:snapToGrid w:val="0"/>
      <w:color w:val="000000"/>
      <w:kern w:val="44"/>
      <w:sz w:val="30"/>
      <w:szCs w:val="30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2025-01-20T01:38:00Z</dcterms:created>
  <dc:creator>xlc</dc:creator>
  <cp:lastModifiedBy>温柔的风</cp:lastModifiedBy>
  <dcterms:modified xsi:type="dcterms:W3CDTF">2025-06-06T08:15:35Z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D6CE6847359A495FA90D304F6641C04F_12</vt:lpwstr>
  </property>
  <property fmtid="{D5CDD505-2E9C-101B-9397-08002B2CF9AE}" pid="4" name="KSOTemplateDocerSaveRecord">
    <vt:lpwstr>eyJoZGlkIjoiYzUxNmViMjc2YzgyZTM3YTdkYzBhMTAyMWE4MTYwYzAiLCJ1c2VySWQiOiIyMjY0MDMxNDQifQ==</vt:lpwstr>
  </property>
</Properties>
</file>